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17E18" w14:textId="4E7F4D82" w:rsidR="00087FC8" w:rsidRDefault="004F27D8" w:rsidP="00E75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b/>
          <w:bCs/>
          <w:sz w:val="28"/>
          <w:szCs w:val="28"/>
        </w:rPr>
      </w:pPr>
      <w:r w:rsidRPr="00E75856">
        <w:rPr>
          <w:b/>
          <w:bCs/>
          <w:sz w:val="28"/>
          <w:szCs w:val="28"/>
        </w:rPr>
        <w:t>SMART Outcomes Worksheet</w:t>
      </w:r>
    </w:p>
    <w:p w14:paraId="1933C597" w14:textId="722FF4FD" w:rsidR="004F27D8" w:rsidRPr="00E75856" w:rsidRDefault="004F27D8">
      <w:pPr>
        <w:rPr>
          <w:sz w:val="24"/>
          <w:szCs w:val="24"/>
        </w:rPr>
      </w:pPr>
    </w:p>
    <w:p w14:paraId="34D68486" w14:textId="0F72490D" w:rsidR="004F27D8" w:rsidRPr="00E75856" w:rsidRDefault="004F27D8">
      <w:pPr>
        <w:rPr>
          <w:sz w:val="24"/>
          <w:szCs w:val="24"/>
        </w:rPr>
      </w:pPr>
      <w:r w:rsidRPr="00E75856">
        <w:rPr>
          <w:sz w:val="24"/>
          <w:szCs w:val="24"/>
        </w:rPr>
        <w:t>Administrators at Rosa Parks Elementary School are concerned because fifth graders are performing poorly on reading tests.  Of the 280 fifth graders, 70 (25%) are reading at a third-grade level.  The school designs a corrective program called Let’s Read Together, applies for a state grant and predicts this outcome:</w:t>
      </w:r>
    </w:p>
    <w:p w14:paraId="2E692EB9" w14:textId="14322F20" w:rsidR="00E75856" w:rsidRPr="00E75856" w:rsidRDefault="00E75856">
      <w:pPr>
        <w:rPr>
          <w:sz w:val="24"/>
          <w:szCs w:val="24"/>
        </w:rPr>
      </w:pPr>
    </w:p>
    <w:p w14:paraId="64468FC7" w14:textId="0E885FBA" w:rsidR="00E75856" w:rsidRPr="008754BA" w:rsidRDefault="00E75856">
      <w:pPr>
        <w:rPr>
          <w:sz w:val="28"/>
          <w:szCs w:val="28"/>
        </w:rPr>
      </w:pPr>
      <w:r w:rsidRPr="008754BA">
        <w:rPr>
          <w:sz w:val="24"/>
          <w:szCs w:val="24"/>
        </w:rPr>
        <w:t>Of the fifth graders at Rosa Parks Elementary School, %50 of those who perform poorly on reading tests will increase their reading skills by 40%</w:t>
      </w:r>
      <w:r w:rsidRPr="008754BA">
        <w:rPr>
          <w:sz w:val="28"/>
          <w:szCs w:val="28"/>
        </w:rPr>
        <w:t>.</w:t>
      </w:r>
    </w:p>
    <w:p w14:paraId="20CD2555" w14:textId="791E01A5" w:rsidR="00E75856" w:rsidRPr="00E75856" w:rsidRDefault="00E75856">
      <w:pPr>
        <w:rPr>
          <w:sz w:val="24"/>
          <w:szCs w:val="24"/>
        </w:rPr>
      </w:pPr>
    </w:p>
    <w:p w14:paraId="64E8547E" w14:textId="343593B2" w:rsidR="00E75856" w:rsidRPr="00E75856" w:rsidRDefault="00E75856" w:rsidP="00E75856">
      <w:pPr>
        <w:rPr>
          <w:sz w:val="24"/>
          <w:szCs w:val="24"/>
        </w:rPr>
      </w:pPr>
      <w:r w:rsidRPr="00E75856">
        <w:rPr>
          <w:sz w:val="24"/>
          <w:szCs w:val="24"/>
        </w:rPr>
        <w:t>Hint, consider the following:</w:t>
      </w:r>
    </w:p>
    <w:p w14:paraId="3FFE5411" w14:textId="77777777" w:rsidR="00E75856" w:rsidRPr="00E75856" w:rsidRDefault="00E75856" w:rsidP="00E75856">
      <w:pPr>
        <w:rPr>
          <w:sz w:val="24"/>
          <w:szCs w:val="24"/>
        </w:rPr>
      </w:pPr>
    </w:p>
    <w:p w14:paraId="1AEBF867" w14:textId="5D5EAC9F" w:rsidR="00E75856" w:rsidRPr="00E75856" w:rsidRDefault="00E75856" w:rsidP="00E75856">
      <w:pPr>
        <w:rPr>
          <w:sz w:val="24"/>
          <w:szCs w:val="24"/>
        </w:rPr>
      </w:pPr>
      <w:r w:rsidRPr="00E75856">
        <w:rPr>
          <w:sz w:val="24"/>
          <w:szCs w:val="24"/>
        </w:rPr>
        <w:t>Who will change as a result of the program?</w:t>
      </w:r>
      <w:r w:rsidR="008754BA">
        <w:rPr>
          <w:sz w:val="24"/>
          <w:szCs w:val="24"/>
        </w:rPr>
        <w:t xml:space="preserve"> ______________________________________________________________________________</w:t>
      </w:r>
    </w:p>
    <w:p w14:paraId="69A5544B" w14:textId="326AECBB" w:rsidR="00E75856" w:rsidRDefault="00E75856" w:rsidP="00E75856">
      <w:pPr>
        <w:rPr>
          <w:sz w:val="24"/>
          <w:szCs w:val="24"/>
        </w:rPr>
      </w:pPr>
      <w:r w:rsidRPr="00E75856">
        <w:rPr>
          <w:sz w:val="24"/>
          <w:szCs w:val="24"/>
        </w:rPr>
        <w:t>How many will change?</w:t>
      </w:r>
      <w:bookmarkStart w:id="0" w:name="_GoBack"/>
      <w:bookmarkEnd w:id="0"/>
    </w:p>
    <w:p w14:paraId="4B08A237" w14:textId="58B46D33" w:rsidR="008754BA" w:rsidRPr="00E75856" w:rsidRDefault="008754BA" w:rsidP="00E7585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69FA907" w14:textId="141124BC" w:rsidR="00E75856" w:rsidRDefault="00E75856" w:rsidP="00E75856">
      <w:pPr>
        <w:rPr>
          <w:sz w:val="24"/>
          <w:szCs w:val="24"/>
        </w:rPr>
      </w:pPr>
      <w:r w:rsidRPr="00E75856">
        <w:rPr>
          <w:sz w:val="24"/>
          <w:szCs w:val="24"/>
        </w:rPr>
        <w:t>What type of change will take place?</w:t>
      </w:r>
    </w:p>
    <w:p w14:paraId="70BAF305" w14:textId="726AFCB5" w:rsidR="008754BA" w:rsidRPr="00E75856" w:rsidRDefault="008754BA" w:rsidP="00E7585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624149C" w14:textId="0D6D9BA0" w:rsidR="00E75856" w:rsidRDefault="00E75856" w:rsidP="00E75856">
      <w:pPr>
        <w:rPr>
          <w:sz w:val="24"/>
          <w:szCs w:val="24"/>
        </w:rPr>
      </w:pPr>
      <w:r w:rsidRPr="00E75856">
        <w:rPr>
          <w:sz w:val="24"/>
          <w:szCs w:val="24"/>
        </w:rPr>
        <w:t>How much change will take place</w:t>
      </w:r>
      <w:r>
        <w:rPr>
          <w:sz w:val="24"/>
          <w:szCs w:val="24"/>
        </w:rPr>
        <w:t>?</w:t>
      </w:r>
      <w:r w:rsidRPr="00E75856">
        <w:rPr>
          <w:sz w:val="24"/>
          <w:szCs w:val="24"/>
        </w:rPr>
        <w:t xml:space="preserve"> </w:t>
      </w:r>
    </w:p>
    <w:p w14:paraId="40F803F2" w14:textId="79BF1E33" w:rsidR="008754BA" w:rsidRPr="00E75856" w:rsidRDefault="008754BA" w:rsidP="00E7585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2E1C8F2" w14:textId="77777777" w:rsidR="008754BA" w:rsidRDefault="00E75856" w:rsidP="00E75856">
      <w:pPr>
        <w:rPr>
          <w:sz w:val="24"/>
          <w:szCs w:val="24"/>
        </w:rPr>
      </w:pPr>
      <w:r w:rsidRPr="00E75856">
        <w:rPr>
          <w:sz w:val="24"/>
          <w:szCs w:val="24"/>
        </w:rPr>
        <w:t>When will the change take place?</w:t>
      </w:r>
    </w:p>
    <w:p w14:paraId="21377ED0" w14:textId="29CA2878" w:rsidR="00E75856" w:rsidRPr="00E75856" w:rsidRDefault="008754BA" w:rsidP="00E7585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E75856" w:rsidRPr="00E75856">
        <w:rPr>
          <w:sz w:val="24"/>
          <w:szCs w:val="24"/>
        </w:rPr>
        <w:t xml:space="preserve"> </w:t>
      </w:r>
    </w:p>
    <w:p w14:paraId="0EA4404C" w14:textId="7097C3FD" w:rsidR="00E75856" w:rsidRDefault="00E75856">
      <w:pPr>
        <w:rPr>
          <w:sz w:val="24"/>
          <w:szCs w:val="24"/>
        </w:rPr>
      </w:pPr>
      <w:r>
        <w:rPr>
          <w:sz w:val="24"/>
          <w:szCs w:val="24"/>
        </w:rPr>
        <w:t>Based on what measurement?</w:t>
      </w:r>
    </w:p>
    <w:p w14:paraId="06ECAA20" w14:textId="1ED77861" w:rsidR="00E75856" w:rsidRDefault="008754B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6D6274F" w14:textId="77777777" w:rsidR="008754BA" w:rsidRDefault="008754BA">
      <w:pPr>
        <w:rPr>
          <w:sz w:val="24"/>
          <w:szCs w:val="24"/>
        </w:rPr>
      </w:pPr>
    </w:p>
    <w:p w14:paraId="0F3219FF" w14:textId="3CDB9DB3" w:rsidR="00E75856" w:rsidRPr="00E75856" w:rsidRDefault="00E75856">
      <w:pPr>
        <w:rPr>
          <w:sz w:val="24"/>
          <w:szCs w:val="24"/>
        </w:rPr>
      </w:pPr>
      <w:r w:rsidRPr="00E75856">
        <w:rPr>
          <w:sz w:val="24"/>
          <w:szCs w:val="24"/>
        </w:rPr>
        <w:t>How would you improve this outcome?</w:t>
      </w:r>
      <w:r w:rsidR="008754BA">
        <w:rPr>
          <w:sz w:val="24"/>
          <w:szCs w:val="24"/>
        </w:rPr>
        <w:t xml:space="preserve"> (You may use the back of this sheet.)</w:t>
      </w:r>
    </w:p>
    <w:p w14:paraId="659D7066" w14:textId="1CCE21C9" w:rsidR="00E75856" w:rsidRPr="00E75856" w:rsidRDefault="00E75856" w:rsidP="00E75856">
      <w:pPr>
        <w:spacing w:line="480" w:lineRule="auto"/>
        <w:rPr>
          <w:sz w:val="24"/>
          <w:szCs w:val="24"/>
        </w:rPr>
      </w:pPr>
      <w:r w:rsidRPr="00E75856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sectPr w:rsidR="00E75856" w:rsidRPr="00E75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D8"/>
    <w:rsid w:val="00087FC8"/>
    <w:rsid w:val="004F27D8"/>
    <w:rsid w:val="008754BA"/>
    <w:rsid w:val="00E7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E44B"/>
  <w15:chartTrackingRefBased/>
  <w15:docId w15:val="{7D56B091-8482-494A-A3AF-5B7D1517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Bogan</dc:creator>
  <cp:keywords/>
  <dc:description/>
  <cp:lastModifiedBy>Carmen Bogan</cp:lastModifiedBy>
  <cp:revision>2</cp:revision>
  <cp:lastPrinted>2020-02-25T02:29:00Z</cp:lastPrinted>
  <dcterms:created xsi:type="dcterms:W3CDTF">2020-02-25T00:33:00Z</dcterms:created>
  <dcterms:modified xsi:type="dcterms:W3CDTF">2020-02-25T02:39:00Z</dcterms:modified>
</cp:coreProperties>
</file>